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81F2" w14:textId="77777777" w:rsidR="00E00594" w:rsidRDefault="002552D7" w:rsidP="00E00594">
      <w:pPr>
        <w:jc w:val="center"/>
        <w:rPr>
          <w:rFonts w:ascii="Comic Sans MS" w:hAnsi="Comic Sans MS"/>
        </w:rPr>
      </w:pPr>
      <w:r w:rsidRPr="00C7032D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64EB1D77" wp14:editId="0458177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1066165" cy="979805"/>
            <wp:effectExtent l="0" t="0" r="635" b="0"/>
            <wp:wrapTight wrapText="bothSides">
              <wp:wrapPolygon edited="0">
                <wp:start x="0" y="0"/>
                <wp:lineTo x="0" y="20998"/>
                <wp:lineTo x="21227" y="20998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CC2" w:rsidRPr="00C7032D">
        <w:rPr>
          <w:rFonts w:ascii="Comic Sans MS" w:hAnsi="Comic Sans MS"/>
        </w:rPr>
        <w:t>Maple Class</w:t>
      </w:r>
      <w:r w:rsidR="00A12CBB" w:rsidRPr="00C7032D">
        <w:rPr>
          <w:rFonts w:ascii="Comic Sans MS" w:hAnsi="Comic Sans MS"/>
        </w:rPr>
        <w:t xml:space="preserve"> </w:t>
      </w:r>
      <w:r w:rsidR="00F23DD4" w:rsidRPr="00C7032D">
        <w:rPr>
          <w:rFonts w:ascii="Comic Sans MS" w:hAnsi="Comic Sans MS"/>
        </w:rPr>
        <w:t>Curriculum Statement</w:t>
      </w:r>
      <w:r w:rsidR="00A94185" w:rsidRPr="00C7032D">
        <w:rPr>
          <w:rFonts w:ascii="Comic Sans MS" w:hAnsi="Comic Sans MS"/>
        </w:rPr>
        <w:t xml:space="preserve"> </w:t>
      </w:r>
    </w:p>
    <w:p w14:paraId="7E67D1DD" w14:textId="2298985A" w:rsidR="00A12CBB" w:rsidRPr="00C7032D" w:rsidRDefault="00064DF9" w:rsidP="00E0059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Spring term (</w:t>
      </w:r>
      <w:r w:rsidR="008D022B">
        <w:rPr>
          <w:rFonts w:ascii="Comic Sans MS" w:hAnsi="Comic Sans MS"/>
        </w:rPr>
        <w:t>second</w:t>
      </w:r>
      <w:r>
        <w:rPr>
          <w:rFonts w:ascii="Comic Sans MS" w:hAnsi="Comic Sans MS"/>
        </w:rPr>
        <w:t xml:space="preserve"> half) </w:t>
      </w:r>
    </w:p>
    <w:p w14:paraId="6949E0F5" w14:textId="77777777" w:rsidR="00D7759F" w:rsidRPr="00C7032D" w:rsidRDefault="00F23DD4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Dear Parents/Carers</w:t>
      </w:r>
    </w:p>
    <w:p w14:paraId="4E29BC07" w14:textId="6F264266" w:rsidR="00170E3D" w:rsidRPr="00C7032D" w:rsidRDefault="00CE02A0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  <w:r w:rsidR="008D022B">
        <w:rPr>
          <w:rFonts w:ascii="Comic Sans MS" w:hAnsi="Comic Sans MS"/>
        </w:rPr>
        <w:t xml:space="preserve">We hope you had a lovely February half term. </w:t>
      </w:r>
    </w:p>
    <w:p w14:paraId="5E4092AA" w14:textId="54409A12" w:rsidR="00D023CB" w:rsidRPr="00C7032D" w:rsidRDefault="00D023CB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You will see that I have added some subject vocabulary that we will be using</w:t>
      </w:r>
      <w:r w:rsidR="00EE607C" w:rsidRPr="00C7032D">
        <w:rPr>
          <w:rFonts w:ascii="Comic Sans MS" w:hAnsi="Comic Sans MS"/>
        </w:rPr>
        <w:t xml:space="preserve"> this half term.</w:t>
      </w:r>
      <w:r w:rsidR="009F0051" w:rsidRPr="00C7032D">
        <w:rPr>
          <w:rFonts w:ascii="Comic Sans MS" w:hAnsi="Comic Sans MS"/>
        </w:rPr>
        <w:t xml:space="preserve"> </w:t>
      </w:r>
      <w:r w:rsidR="00952E76" w:rsidRPr="00C7032D">
        <w:rPr>
          <w:rFonts w:ascii="Comic Sans MS" w:hAnsi="Comic Sans MS"/>
        </w:rPr>
        <w:t xml:space="preserve">Please have a </w:t>
      </w:r>
      <w:r w:rsidR="00F064C5" w:rsidRPr="00C7032D">
        <w:rPr>
          <w:rFonts w:ascii="Comic Sans MS" w:hAnsi="Comic Sans MS"/>
        </w:rPr>
        <w:t>talk</w:t>
      </w:r>
      <w:r w:rsidR="00952E76" w:rsidRPr="00C7032D">
        <w:rPr>
          <w:rFonts w:ascii="Comic Sans MS" w:hAnsi="Comic Sans MS"/>
        </w:rPr>
        <w:t xml:space="preserve"> with your child about the vocabulary</w:t>
      </w:r>
      <w:r w:rsidR="00857E0B" w:rsidRPr="00C7032D">
        <w:rPr>
          <w:rFonts w:ascii="Comic Sans MS" w:hAnsi="Comic Sans MS"/>
        </w:rPr>
        <w:t xml:space="preserve"> and what it means. </w:t>
      </w:r>
    </w:p>
    <w:p w14:paraId="206FA084" w14:textId="144CE0AA" w:rsidR="00170E3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 xml:space="preserve">English </w:t>
      </w:r>
      <w:r w:rsidRPr="00C7032D">
        <w:rPr>
          <w:rFonts w:ascii="Comic Sans MS" w:hAnsi="Comic Sans MS"/>
        </w:rPr>
        <w:t xml:space="preserve">– </w:t>
      </w:r>
      <w:r w:rsidR="007E039B">
        <w:rPr>
          <w:rFonts w:ascii="Comic Sans MS" w:hAnsi="Comic Sans MS"/>
        </w:rPr>
        <w:t xml:space="preserve">we will be writing our own </w:t>
      </w:r>
      <w:r w:rsidR="008D022B">
        <w:rPr>
          <w:rFonts w:ascii="Comic Sans MS" w:hAnsi="Comic Sans MS"/>
        </w:rPr>
        <w:t>warning</w:t>
      </w:r>
      <w:r w:rsidR="007E039B">
        <w:rPr>
          <w:rFonts w:ascii="Comic Sans MS" w:hAnsi="Comic Sans MS"/>
        </w:rPr>
        <w:t xml:space="preserve"> story. Our text will be </w:t>
      </w:r>
      <w:r w:rsidR="00711099">
        <w:rPr>
          <w:rFonts w:ascii="Comic Sans MS" w:hAnsi="Comic Sans MS"/>
        </w:rPr>
        <w:t>Little Red Riding Hood.</w:t>
      </w:r>
      <w:r w:rsidRPr="00C7032D">
        <w:rPr>
          <w:rFonts w:ascii="Comic Sans MS" w:hAnsi="Comic Sans MS"/>
        </w:rPr>
        <w:t xml:space="preserve"> </w:t>
      </w:r>
      <w:r w:rsidR="00304419">
        <w:rPr>
          <w:rFonts w:ascii="Comic Sans MS" w:hAnsi="Comic Sans MS"/>
        </w:rPr>
        <w:t>We are f</w:t>
      </w:r>
      <w:r w:rsidRPr="00C7032D">
        <w:rPr>
          <w:rFonts w:ascii="Comic Sans MS" w:hAnsi="Comic Sans MS"/>
        </w:rPr>
        <w:t>ollowing the</w:t>
      </w:r>
      <w:r w:rsidR="00FD42FA" w:rsidRPr="00C7032D">
        <w:rPr>
          <w:rFonts w:ascii="Comic Sans MS" w:hAnsi="Comic Sans MS"/>
        </w:rPr>
        <w:t xml:space="preserve"> </w:t>
      </w:r>
      <w:r w:rsidRPr="00C7032D">
        <w:rPr>
          <w:rFonts w:ascii="Comic Sans MS" w:hAnsi="Comic Sans MS"/>
        </w:rPr>
        <w:t xml:space="preserve">Talk for </w:t>
      </w:r>
      <w:r w:rsidR="00556A6C">
        <w:rPr>
          <w:rFonts w:ascii="Comic Sans MS" w:hAnsi="Comic Sans MS"/>
        </w:rPr>
        <w:t>W</w:t>
      </w:r>
      <w:r w:rsidRPr="00C7032D">
        <w:rPr>
          <w:rFonts w:ascii="Comic Sans MS" w:hAnsi="Comic Sans MS"/>
        </w:rPr>
        <w:t>riting approach</w:t>
      </w:r>
      <w:r w:rsidR="00322F9D">
        <w:rPr>
          <w:rFonts w:ascii="Comic Sans MS" w:hAnsi="Comic Sans MS"/>
        </w:rPr>
        <w:t>. The skills we will be learning are sentence writing</w:t>
      </w:r>
      <w:r w:rsidR="00276BB1">
        <w:rPr>
          <w:rFonts w:ascii="Comic Sans MS" w:hAnsi="Comic Sans MS"/>
        </w:rPr>
        <w:t>; consistently writing a perfect sentence</w:t>
      </w:r>
      <w:r w:rsidR="00114B9A">
        <w:rPr>
          <w:rFonts w:ascii="Comic Sans MS" w:hAnsi="Comic Sans MS"/>
        </w:rPr>
        <w:t xml:space="preserve">, </w:t>
      </w:r>
      <w:r w:rsidR="00276BB1">
        <w:rPr>
          <w:rFonts w:ascii="Comic Sans MS" w:hAnsi="Comic Sans MS"/>
        </w:rPr>
        <w:t>spelling</w:t>
      </w:r>
      <w:r w:rsidR="00114B9A">
        <w:rPr>
          <w:rFonts w:ascii="Comic Sans MS" w:hAnsi="Comic Sans MS"/>
        </w:rPr>
        <w:t xml:space="preserve"> </w:t>
      </w:r>
      <w:r w:rsidR="006834BE">
        <w:rPr>
          <w:rFonts w:ascii="Comic Sans MS" w:hAnsi="Comic Sans MS"/>
        </w:rPr>
        <w:t>common exception words</w:t>
      </w:r>
      <w:r w:rsidR="00114B9A">
        <w:rPr>
          <w:rFonts w:ascii="Comic Sans MS" w:hAnsi="Comic Sans MS"/>
        </w:rPr>
        <w:t xml:space="preserve"> correctly, using</w:t>
      </w:r>
      <w:r w:rsidR="006834BE">
        <w:rPr>
          <w:rFonts w:ascii="Comic Sans MS" w:hAnsi="Comic Sans MS"/>
        </w:rPr>
        <w:t xml:space="preserve"> </w:t>
      </w:r>
      <w:r w:rsidR="00CC79D0">
        <w:rPr>
          <w:rFonts w:ascii="Comic Sans MS" w:hAnsi="Comic Sans MS"/>
        </w:rPr>
        <w:t>expanded noun phrases</w:t>
      </w:r>
      <w:r w:rsidR="00CC2FEF">
        <w:rPr>
          <w:rFonts w:ascii="Comic Sans MS" w:hAnsi="Comic Sans MS"/>
        </w:rPr>
        <w:t xml:space="preserve"> and </w:t>
      </w:r>
      <w:r w:rsidR="00114B9A">
        <w:rPr>
          <w:rFonts w:ascii="Comic Sans MS" w:hAnsi="Comic Sans MS"/>
        </w:rPr>
        <w:t xml:space="preserve">inverted commas. </w:t>
      </w:r>
    </w:p>
    <w:p w14:paraId="56465B1C" w14:textId="3DF2CA0C" w:rsidR="00301356" w:rsidRPr="00C7032D" w:rsidRDefault="00B372B9" w:rsidP="00170E3D">
      <w:pPr>
        <w:rPr>
          <w:rFonts w:ascii="Comic Sans MS" w:hAnsi="Comic Sans MS"/>
        </w:rPr>
      </w:pPr>
      <w:r w:rsidRPr="001102D3">
        <w:rPr>
          <w:rFonts w:ascii="Comic Sans MS" w:hAnsi="Comic Sans MS"/>
          <w:u w:val="single"/>
        </w:rPr>
        <w:t>Phonics/S</w:t>
      </w:r>
      <w:r w:rsidR="00E81FEE" w:rsidRPr="001102D3">
        <w:rPr>
          <w:rFonts w:ascii="Comic Sans MS" w:hAnsi="Comic Sans MS"/>
          <w:u w:val="single"/>
        </w:rPr>
        <w:t>pellings</w:t>
      </w:r>
      <w:r>
        <w:rPr>
          <w:rFonts w:ascii="Comic Sans MS" w:hAnsi="Comic Sans MS"/>
        </w:rPr>
        <w:t xml:space="preserve"> </w:t>
      </w:r>
      <w:r w:rsidR="001102D3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 xml:space="preserve">Yr1s are continuing with Phase 5 </w:t>
      </w:r>
      <w:r w:rsidR="00C51B56">
        <w:rPr>
          <w:rFonts w:ascii="Comic Sans MS" w:hAnsi="Comic Sans MS"/>
        </w:rPr>
        <w:t xml:space="preserve">looking at alternative sounds and spilt digraphs </w:t>
      </w:r>
      <w:r>
        <w:rPr>
          <w:rFonts w:ascii="Comic Sans MS" w:hAnsi="Comic Sans MS"/>
        </w:rPr>
        <w:t>from Little Wandle and Yr2s will be continuing with their spellings</w:t>
      </w:r>
      <w:r w:rsidR="006B7A92">
        <w:rPr>
          <w:rFonts w:ascii="Comic Sans MS" w:hAnsi="Comic Sans MS"/>
        </w:rPr>
        <w:t>.</w:t>
      </w:r>
    </w:p>
    <w:p w14:paraId="756DB221" w14:textId="15FCCB36" w:rsidR="00170E3D" w:rsidRPr="00C7032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Maths</w:t>
      </w:r>
      <w:r w:rsidRPr="00C7032D">
        <w:rPr>
          <w:rFonts w:ascii="Comic Sans MS" w:hAnsi="Comic Sans MS"/>
        </w:rPr>
        <w:t xml:space="preserve"> - we will be following the White Rose scheme for a mixed age group class. </w:t>
      </w:r>
      <w:r w:rsidR="00EE5456">
        <w:rPr>
          <w:rFonts w:ascii="Comic Sans MS" w:hAnsi="Comic Sans MS"/>
        </w:rPr>
        <w:t xml:space="preserve">The skills we will be learning are </w:t>
      </w:r>
      <w:r w:rsidR="000747FF">
        <w:rPr>
          <w:rFonts w:ascii="Comic Sans MS" w:hAnsi="Comic Sans MS"/>
        </w:rPr>
        <w:t>height</w:t>
      </w:r>
      <w:r w:rsidR="007E44B8">
        <w:rPr>
          <w:rFonts w:ascii="Comic Sans MS" w:hAnsi="Comic Sans MS"/>
        </w:rPr>
        <w:t xml:space="preserve"> and length and </w:t>
      </w:r>
      <w:r w:rsidR="00B372B9">
        <w:rPr>
          <w:rFonts w:ascii="Comic Sans MS" w:hAnsi="Comic Sans MS"/>
        </w:rPr>
        <w:t>statistics</w:t>
      </w:r>
      <w:r w:rsidR="007E44B8">
        <w:rPr>
          <w:rFonts w:ascii="Comic Sans MS" w:hAnsi="Comic Sans MS"/>
        </w:rPr>
        <w:t xml:space="preserve">. </w:t>
      </w:r>
    </w:p>
    <w:p w14:paraId="190CEA8C" w14:textId="6B2817C9" w:rsidR="003B0BA1" w:rsidRPr="00026A7A" w:rsidRDefault="00FD42FA" w:rsidP="003B0BA1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Science</w:t>
      </w:r>
      <w:r w:rsidRPr="00C7032D">
        <w:rPr>
          <w:rFonts w:ascii="Comic Sans MS" w:hAnsi="Comic Sans MS"/>
        </w:rPr>
        <w:t xml:space="preserve"> </w:t>
      </w:r>
      <w:r w:rsidR="00CE4332" w:rsidRPr="00026A7A">
        <w:rPr>
          <w:rFonts w:ascii="Comic Sans MS" w:hAnsi="Comic Sans MS"/>
        </w:rPr>
        <w:t>–</w:t>
      </w:r>
      <w:r w:rsidR="00026A7A">
        <w:rPr>
          <w:rFonts w:ascii="Comic Sans MS" w:hAnsi="Comic Sans MS"/>
          <w:u w:val="single"/>
        </w:rPr>
        <w:t xml:space="preserve"> </w:t>
      </w:r>
      <w:r w:rsidR="00CE4332" w:rsidRPr="00026A7A">
        <w:rPr>
          <w:rFonts w:ascii="Comic Sans MS" w:hAnsi="Comic Sans MS"/>
        </w:rPr>
        <w:t>we will be learni</w:t>
      </w:r>
      <w:r w:rsidR="00026A7A" w:rsidRPr="00026A7A">
        <w:rPr>
          <w:rFonts w:ascii="Comic Sans MS" w:hAnsi="Comic Sans MS"/>
        </w:rPr>
        <w:t xml:space="preserve">ng: </w:t>
      </w:r>
    </w:p>
    <w:p w14:paraId="1F8EB715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To know that the push to make their rocket fly is a force.</w:t>
      </w:r>
    </w:p>
    <w:p w14:paraId="41125946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To recognise that when their rocket slows down and stops there is a cause.</w:t>
      </w:r>
    </w:p>
    <w:p w14:paraId="77F7B88E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To identify different light sources, including the sun.</w:t>
      </w:r>
    </w:p>
    <w:p w14:paraId="75700F87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To know that darkness is the absence of light – investigate the best material for blackout glasses.</w:t>
      </w:r>
    </w:p>
    <w:p w14:paraId="67109644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The Planets – know simple facts about each planet</w:t>
      </w:r>
    </w:p>
    <w:p w14:paraId="0261A206" w14:textId="77777777" w:rsidR="003B0BA1" w:rsidRPr="00CE4332" w:rsidRDefault="003B0BA1" w:rsidP="003B0BA1">
      <w:pPr>
        <w:numPr>
          <w:ilvl w:val="0"/>
          <w:numId w:val="2"/>
        </w:numPr>
        <w:spacing w:after="0" w:line="276" w:lineRule="auto"/>
        <w:rPr>
          <w:rFonts w:ascii="Comic Sans MS" w:hAnsi="Comic Sans MS"/>
        </w:rPr>
      </w:pPr>
      <w:r w:rsidRPr="00CE4332">
        <w:rPr>
          <w:rFonts w:ascii="Comic Sans MS" w:hAnsi="Comic Sans MS"/>
        </w:rPr>
        <w:t>Astronaut food – changes by removing and adding water</w:t>
      </w:r>
    </w:p>
    <w:p w14:paraId="58690A40" w14:textId="77777777" w:rsidR="00026A7A" w:rsidRDefault="00026A7A" w:rsidP="00A12CBB">
      <w:pPr>
        <w:rPr>
          <w:rFonts w:ascii="Comic Sans MS" w:hAnsi="Comic Sans MS"/>
        </w:rPr>
      </w:pPr>
    </w:p>
    <w:p w14:paraId="110387D7" w14:textId="57BF13D7" w:rsidR="00C53341" w:rsidRPr="0040083B" w:rsidRDefault="005D51CC" w:rsidP="00A12CBB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History</w:t>
      </w:r>
      <w:r w:rsidR="005F2962">
        <w:rPr>
          <w:rFonts w:ascii="Comic Sans MS" w:hAnsi="Comic Sans MS"/>
          <w:u w:val="single"/>
        </w:rPr>
        <w:t xml:space="preserve"> </w:t>
      </w:r>
      <w:r w:rsidR="005F2962" w:rsidRPr="0040083B">
        <w:rPr>
          <w:rFonts w:ascii="Comic Sans MS" w:hAnsi="Comic Sans MS"/>
        </w:rPr>
        <w:t>we will be looking at how the history of space travel has changed over the years. We will be creating a timeline as well as looking at the lives of famous astronauts like Neil Armstrong</w:t>
      </w:r>
      <w:r w:rsidR="00E700E5" w:rsidRPr="0040083B">
        <w:rPr>
          <w:rFonts w:ascii="Comic Sans MS" w:hAnsi="Comic Sans MS"/>
        </w:rPr>
        <w:t>, Helen Sharman</w:t>
      </w:r>
      <w:r w:rsidR="00834FF2" w:rsidRPr="0040083B">
        <w:rPr>
          <w:rFonts w:ascii="Comic Sans MS" w:hAnsi="Comic Sans MS"/>
        </w:rPr>
        <w:t xml:space="preserve"> and </w:t>
      </w:r>
      <w:r w:rsidR="00E700E5" w:rsidRPr="0040083B">
        <w:rPr>
          <w:rFonts w:ascii="Comic Sans MS" w:hAnsi="Comic Sans MS"/>
        </w:rPr>
        <w:t>Tim Peake</w:t>
      </w:r>
      <w:r w:rsidR="00834FF2" w:rsidRPr="0040083B">
        <w:rPr>
          <w:rFonts w:ascii="Comic Sans MS" w:hAnsi="Comic Sans MS"/>
        </w:rPr>
        <w:t xml:space="preserve">. </w:t>
      </w:r>
      <w:r w:rsidR="00E700E5" w:rsidRPr="0040083B">
        <w:rPr>
          <w:rFonts w:ascii="Comic Sans MS" w:hAnsi="Comic Sans MS"/>
        </w:rPr>
        <w:t xml:space="preserve"> </w:t>
      </w:r>
    </w:p>
    <w:p w14:paraId="03CE5FC3" w14:textId="13A986D8" w:rsidR="00BC11CD" w:rsidRDefault="0040083B" w:rsidP="00A12CBB">
      <w:pPr>
        <w:rPr>
          <w:rFonts w:ascii="Comic Sans MS" w:hAnsi="Comic Sans MS"/>
        </w:rPr>
      </w:pPr>
      <w:r w:rsidRPr="0040083B">
        <w:rPr>
          <w:rFonts w:ascii="Comic Sans MS" w:hAnsi="Comic Sans MS"/>
          <w:noProof/>
        </w:rPr>
        <w:drawing>
          <wp:inline distT="0" distB="0" distL="0" distR="0" wp14:anchorId="69A6BFDE" wp14:editId="38883BFB">
            <wp:extent cx="2825578" cy="1979095"/>
            <wp:effectExtent l="0" t="0" r="0" b="2540"/>
            <wp:docPr id="1244912827" name="Picture 1" descr="A poster with space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12827" name="Picture 1" descr="A poster with space objec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0815" cy="198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6F3B" w14:textId="3D426B7A" w:rsidR="005321E2" w:rsidRDefault="005321E2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lastRenderedPageBreak/>
        <w:t xml:space="preserve">PSHE </w:t>
      </w:r>
      <w:r w:rsidR="00491ED9" w:rsidRPr="00C7032D">
        <w:rPr>
          <w:rFonts w:ascii="Comic Sans MS" w:hAnsi="Comic Sans MS"/>
          <w:u w:val="single"/>
        </w:rPr>
        <w:t>–</w:t>
      </w:r>
      <w:r w:rsidRPr="00C7032D">
        <w:rPr>
          <w:rFonts w:ascii="Comic Sans MS" w:hAnsi="Comic Sans MS"/>
        </w:rPr>
        <w:t xml:space="preserve"> </w:t>
      </w:r>
      <w:r w:rsidR="004B2141">
        <w:rPr>
          <w:rFonts w:ascii="Comic Sans MS" w:hAnsi="Comic Sans MS"/>
        </w:rPr>
        <w:t>we will be keeping ourselves healthy</w:t>
      </w:r>
      <w:r w:rsidR="00522779">
        <w:rPr>
          <w:rFonts w:ascii="Comic Sans MS" w:hAnsi="Comic Sans MS"/>
        </w:rPr>
        <w:t xml:space="preserve">, looking at the importance of keeping fit, eating the right foods as well as learning how to look after our mental health. </w:t>
      </w:r>
    </w:p>
    <w:p w14:paraId="5C24DD5C" w14:textId="49E73107" w:rsidR="00075A26" w:rsidRPr="007C3430" w:rsidRDefault="00BF7FA6" w:rsidP="00075A26">
      <w:pPr>
        <w:rPr>
          <w:rFonts w:ascii="Comic Sans MS" w:hAnsi="Comic Sans MS"/>
        </w:rPr>
      </w:pPr>
      <w:r w:rsidRPr="00BF7FA6">
        <w:rPr>
          <w:rFonts w:ascii="Comic Sans MS" w:hAnsi="Comic Sans MS"/>
          <w:u w:val="single"/>
        </w:rPr>
        <w:t>RE</w:t>
      </w:r>
      <w:r w:rsidR="00522779">
        <w:rPr>
          <w:rFonts w:ascii="Comic Sans MS" w:hAnsi="Comic Sans MS"/>
          <w:u w:val="single"/>
        </w:rPr>
        <w:t xml:space="preserve">- </w:t>
      </w:r>
      <w:r w:rsidR="00662610">
        <w:rPr>
          <w:rFonts w:ascii="Comic Sans MS" w:hAnsi="Comic Sans MS"/>
          <w:u w:val="single"/>
        </w:rPr>
        <w:t xml:space="preserve">our enquiry question - </w:t>
      </w:r>
      <w:r w:rsidR="00075A26" w:rsidRPr="007C3430">
        <w:rPr>
          <w:rFonts w:ascii="Comic Sans MS" w:hAnsi="Comic Sans MS"/>
        </w:rPr>
        <w:t>Why was Jesus welcomed like a king or celebrity by the crowds on Palm Sunday?</w:t>
      </w:r>
      <w:r w:rsidR="007C3430">
        <w:rPr>
          <w:rFonts w:ascii="Comic Sans MS" w:hAnsi="Comic Sans MS"/>
        </w:rPr>
        <w:t xml:space="preserve"> We will be looking at </w:t>
      </w:r>
      <w:r w:rsidR="00B4430F">
        <w:rPr>
          <w:rFonts w:ascii="Comic Sans MS" w:hAnsi="Comic Sans MS"/>
        </w:rPr>
        <w:t xml:space="preserve">the Easter story and looking at people we admire. </w:t>
      </w:r>
    </w:p>
    <w:p w14:paraId="23A79C32" w14:textId="59A1B5DD" w:rsidR="001D1236" w:rsidRPr="00C7032D" w:rsidRDefault="00C93473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Computing</w:t>
      </w:r>
      <w:r w:rsidRPr="00C7032D">
        <w:rPr>
          <w:rFonts w:ascii="Comic Sans MS" w:hAnsi="Comic Sans MS"/>
        </w:rPr>
        <w:t xml:space="preserve"> </w:t>
      </w:r>
      <w:r w:rsidR="00FB6DF7" w:rsidRPr="00C7032D">
        <w:rPr>
          <w:rFonts w:ascii="Comic Sans MS" w:hAnsi="Comic Sans MS"/>
        </w:rPr>
        <w:t>–</w:t>
      </w:r>
      <w:r w:rsidRPr="00C7032D">
        <w:rPr>
          <w:rFonts w:ascii="Comic Sans MS" w:hAnsi="Comic Sans MS"/>
        </w:rPr>
        <w:t xml:space="preserve"> </w:t>
      </w:r>
      <w:r w:rsidR="00E00594">
        <w:rPr>
          <w:rFonts w:ascii="Comic Sans MS" w:hAnsi="Comic Sans MS"/>
        </w:rPr>
        <w:t>we will be looking at constructing pictograms</w:t>
      </w:r>
      <w:r w:rsidR="004B2141">
        <w:rPr>
          <w:rFonts w:ascii="Comic Sans MS" w:hAnsi="Comic Sans MS"/>
        </w:rPr>
        <w:t xml:space="preserve"> and how using a tally can help with counting. </w:t>
      </w:r>
    </w:p>
    <w:p w14:paraId="25037153" w14:textId="77777777" w:rsidR="00323FC7" w:rsidRDefault="00A35DAA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DT</w:t>
      </w:r>
      <w:r w:rsidRPr="00C7032D">
        <w:rPr>
          <w:rFonts w:ascii="Comic Sans MS" w:hAnsi="Comic Sans MS"/>
        </w:rPr>
        <w:t xml:space="preserve"> </w:t>
      </w:r>
      <w:r w:rsidR="00C00B27" w:rsidRPr="00C7032D">
        <w:rPr>
          <w:rFonts w:ascii="Comic Sans MS" w:hAnsi="Comic Sans MS"/>
        </w:rPr>
        <w:t xml:space="preserve">- </w:t>
      </w:r>
      <w:r w:rsidR="00EA7C73" w:rsidRPr="00C7032D">
        <w:rPr>
          <w:rFonts w:ascii="Comic Sans MS" w:hAnsi="Comic Sans MS"/>
        </w:rPr>
        <w:t xml:space="preserve">we </w:t>
      </w:r>
      <w:r w:rsidR="000F352F">
        <w:rPr>
          <w:rFonts w:ascii="Comic Sans MS" w:hAnsi="Comic Sans MS"/>
        </w:rPr>
        <w:t xml:space="preserve">will be practising our sewing skills and making puppets. </w:t>
      </w:r>
      <w:r w:rsidR="00FB6334" w:rsidRPr="00C7032D">
        <w:rPr>
          <w:rFonts w:ascii="Comic Sans MS" w:hAnsi="Comic Sans MS"/>
        </w:rPr>
        <w:t xml:space="preserve"> </w:t>
      </w:r>
    </w:p>
    <w:p w14:paraId="3B7655D6" w14:textId="71B8419E" w:rsidR="007D1FEF" w:rsidRPr="00C7032D" w:rsidRDefault="00323FC7" w:rsidP="00A12CBB">
      <w:pPr>
        <w:rPr>
          <w:rFonts w:ascii="Comic Sans MS" w:hAnsi="Comic Sans MS"/>
        </w:rPr>
      </w:pPr>
      <w:r w:rsidRPr="00323FC7">
        <w:rPr>
          <w:rFonts w:ascii="Comic Sans MS" w:hAnsi="Comic Sans MS"/>
          <w:noProof/>
        </w:rPr>
        <w:drawing>
          <wp:inline distT="0" distB="0" distL="0" distR="0" wp14:anchorId="44BA407C" wp14:editId="7364C228">
            <wp:extent cx="3790952" cy="979756"/>
            <wp:effectExtent l="0" t="0" r="0" b="0"/>
            <wp:docPr id="120194783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47831" name="Picture 1" descr="A close-up of a sig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3814" cy="98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15B" w:rsidRPr="00C7032D">
        <w:rPr>
          <w:rFonts w:ascii="Comic Sans MS" w:hAnsi="Comic Sans MS"/>
        </w:rPr>
        <w:t xml:space="preserve"> </w:t>
      </w:r>
    </w:p>
    <w:p w14:paraId="7C484EF3" w14:textId="6F1F15D3" w:rsidR="00C77ACE" w:rsidRPr="00C7032D" w:rsidRDefault="00C77ACE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PE</w:t>
      </w:r>
      <w:r w:rsidRPr="00C7032D">
        <w:rPr>
          <w:rFonts w:ascii="Comic Sans MS" w:hAnsi="Comic Sans MS"/>
        </w:rPr>
        <w:t xml:space="preserve"> – this will be on a </w:t>
      </w:r>
      <w:r w:rsidR="009F3BFC" w:rsidRPr="00C7032D">
        <w:rPr>
          <w:rFonts w:ascii="Comic Sans MS" w:hAnsi="Comic Sans MS"/>
        </w:rPr>
        <w:t xml:space="preserve">Monday </w:t>
      </w:r>
      <w:r w:rsidR="00E9209F">
        <w:rPr>
          <w:rFonts w:ascii="Comic Sans MS" w:hAnsi="Comic Sans MS"/>
        </w:rPr>
        <w:t>w</w:t>
      </w:r>
      <w:r w:rsidR="00BD621C" w:rsidRPr="00C7032D">
        <w:rPr>
          <w:rFonts w:ascii="Comic Sans MS" w:hAnsi="Comic Sans MS"/>
        </w:rPr>
        <w:t xml:space="preserve">e will be </w:t>
      </w:r>
      <w:r w:rsidR="00BF7FA6">
        <w:rPr>
          <w:rFonts w:ascii="Comic Sans MS" w:hAnsi="Comic Sans MS"/>
        </w:rPr>
        <w:t xml:space="preserve">learning a dance routine ready to perform at the Easter Celebration. </w:t>
      </w:r>
      <w:r w:rsidR="00E9209F">
        <w:rPr>
          <w:rFonts w:ascii="Comic Sans MS" w:hAnsi="Comic Sans MS"/>
        </w:rPr>
        <w:t xml:space="preserve">On Thursday we will be honing our skills to play target games.  </w:t>
      </w:r>
    </w:p>
    <w:p w14:paraId="320AFD53" w14:textId="3F7B6FA9" w:rsidR="00C77ACE" w:rsidRDefault="00C77ACE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Please send your </w:t>
      </w:r>
      <w:r w:rsidR="00F71F3F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into school wearing their PE kit</w:t>
      </w:r>
      <w:r w:rsidR="005262F8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on PE days.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Please can you make sure that any long hair is tied up and no jewellery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(including earrings)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are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worn. Thank you.</w:t>
      </w:r>
    </w:p>
    <w:p w14:paraId="35D21695" w14:textId="77777777" w:rsidR="00475BFF" w:rsidRDefault="00475BFF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</w:p>
    <w:p w14:paraId="74E165E2" w14:textId="1EC3D4BE" w:rsidR="00475BFF" w:rsidRDefault="00475BFF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  <w:u w:val="single"/>
        </w:rPr>
      </w:pPr>
      <w:r w:rsidRPr="00475BFF">
        <w:rPr>
          <w:rStyle w:val="normaltextrun"/>
          <w:rFonts w:ascii="Comic Sans MS" w:hAnsi="Comic Sans MS" w:cs="Segoe UI"/>
          <w:sz w:val="22"/>
          <w:szCs w:val="22"/>
          <w:u w:val="single"/>
        </w:rPr>
        <w:t xml:space="preserve">Exciting Extras </w:t>
      </w:r>
    </w:p>
    <w:p w14:paraId="7D190DB6" w14:textId="54C32F36" w:rsidR="00475BFF" w:rsidRPr="008C3717" w:rsidRDefault="00475BFF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008C3717">
        <w:rPr>
          <w:rStyle w:val="normaltextrun"/>
          <w:rFonts w:ascii="Comic Sans MS" w:hAnsi="Comic Sans MS" w:cs="Segoe UI"/>
          <w:sz w:val="22"/>
          <w:szCs w:val="22"/>
        </w:rPr>
        <w:t xml:space="preserve">We will be performing our </w:t>
      </w:r>
      <w:r w:rsidR="008C3717" w:rsidRPr="008C3717">
        <w:rPr>
          <w:rStyle w:val="normaltextrun"/>
          <w:rFonts w:ascii="Comic Sans MS" w:hAnsi="Comic Sans MS" w:cs="Segoe UI"/>
          <w:sz w:val="22"/>
          <w:szCs w:val="22"/>
        </w:rPr>
        <w:t xml:space="preserve">Easter Dance and welcoming a visit from Wonderdome and journeying into space. </w:t>
      </w:r>
    </w:p>
    <w:p w14:paraId="3CDC77E9" w14:textId="3D2E3DF0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14B7CBC8" w14:textId="403C2DD8" w:rsidR="00EC17C3" w:rsidRDefault="00C77ACE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Please remember to bring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a named 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water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>bottle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in each day to ensure that your </w:t>
      </w:r>
      <w:r w:rsidR="00F71F3F" w:rsidRPr="00C7032D">
        <w:rPr>
          <w:rStyle w:val="normaltextrun"/>
          <w:rFonts w:ascii="Comic Sans MS" w:hAnsi="Comic Sans MS" w:cs="Segoe UI"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is able to keep themselves hydrated.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2EB6310F" w14:textId="77777777" w:rsidR="005E12E3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</w:p>
    <w:p w14:paraId="5FD8F042" w14:textId="78ADECA4" w:rsidR="00A3264F" w:rsidRPr="00C7032D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 xml:space="preserve">Just a reminder that snack should be a piece of fruit, </w:t>
      </w:r>
      <w:r w:rsidR="00602FED">
        <w:rPr>
          <w:rStyle w:val="eop"/>
          <w:rFonts w:ascii="Comic Sans MS" w:hAnsi="Comic Sans MS" w:cs="Segoe UI"/>
          <w:sz w:val="22"/>
          <w:szCs w:val="22"/>
        </w:rPr>
        <w:t>pieces of vegetables like cucumber</w:t>
      </w:r>
      <w:r w:rsidR="005F5300">
        <w:rPr>
          <w:rStyle w:val="eop"/>
          <w:rFonts w:ascii="Comic Sans MS" w:hAnsi="Comic Sans MS" w:cs="Segoe UI"/>
          <w:sz w:val="22"/>
          <w:szCs w:val="22"/>
        </w:rPr>
        <w:t>/carrot</w:t>
      </w:r>
      <w:r w:rsidR="00602FED">
        <w:rPr>
          <w:rStyle w:val="eop"/>
          <w:rFonts w:ascii="Comic Sans MS" w:hAnsi="Comic Sans MS" w:cs="Segoe UI"/>
          <w:sz w:val="22"/>
          <w:szCs w:val="22"/>
        </w:rPr>
        <w:t xml:space="preserve"> sticks</w:t>
      </w:r>
      <w:r w:rsidR="005F5300">
        <w:rPr>
          <w:rStyle w:val="eop"/>
          <w:rFonts w:ascii="Comic Sans MS" w:hAnsi="Comic Sans MS" w:cs="Segoe UI"/>
          <w:sz w:val="22"/>
          <w:szCs w:val="22"/>
        </w:rPr>
        <w:t xml:space="preserve"> or a cereal bar. The cereal bars should not be covered in chocolate or marshmall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ows! </w:t>
      </w:r>
      <w:r w:rsidR="0086239F">
        <w:rPr>
          <w:rStyle w:val="eop"/>
          <w:rFonts w:ascii="Comic Sans MS" w:hAnsi="Comic Sans MS" w:cs="Segoe UI"/>
          <w:sz w:val="22"/>
          <w:szCs w:val="22"/>
        </w:rPr>
        <w:t xml:space="preserve">Fruit is available every day. 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If you’re </w:t>
      </w:r>
      <w:r w:rsidR="003D7E88">
        <w:rPr>
          <w:rStyle w:val="eop"/>
          <w:rFonts w:ascii="Comic Sans MS" w:hAnsi="Comic Sans MS" w:cs="Segoe UI"/>
          <w:sz w:val="22"/>
          <w:szCs w:val="22"/>
        </w:rPr>
        <w:t>unsure,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 please ask. </w:t>
      </w:r>
    </w:p>
    <w:p w14:paraId="26EFF643" w14:textId="77777777" w:rsidR="00EC17C3" w:rsidRPr="00C7032D" w:rsidRDefault="00EC17C3" w:rsidP="30E7B441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11E79E2E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Please do not hesitate to contact us should you have any questions or queries.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7DABF7AA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4949345C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Many thanks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61365156" w14:textId="0E174691" w:rsidR="00C77ACE" w:rsidRPr="00C7032D" w:rsidRDefault="001F4C0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Maple Class Team </w:t>
      </w:r>
    </w:p>
    <w:p w14:paraId="054ECE44" w14:textId="77777777" w:rsidR="00C77ACE" w:rsidRPr="00C7032D" w:rsidRDefault="00C77ACE" w:rsidP="00A12CBB">
      <w:pPr>
        <w:rPr>
          <w:rFonts w:ascii="Comic Sans MS" w:hAnsi="Comic Sans MS"/>
        </w:rPr>
      </w:pPr>
    </w:p>
    <w:p w14:paraId="268F12E2" w14:textId="77777777" w:rsidR="00A12CBB" w:rsidRPr="00C7032D" w:rsidRDefault="00A12CBB">
      <w:pPr>
        <w:rPr>
          <w:rFonts w:ascii="Comic Sans MS" w:hAnsi="Comic Sans MS"/>
        </w:rPr>
      </w:pPr>
    </w:p>
    <w:p w14:paraId="3D8E1C42" w14:textId="77777777" w:rsidR="00A12CBB" w:rsidRPr="00C7032D" w:rsidRDefault="00A12CBB">
      <w:pPr>
        <w:rPr>
          <w:rFonts w:ascii="Comic Sans MS" w:hAnsi="Comic Sans MS"/>
        </w:rPr>
      </w:pPr>
    </w:p>
    <w:p w14:paraId="7C5CE958" w14:textId="59D438A6" w:rsidR="00F0289D" w:rsidRPr="00C7032D" w:rsidRDefault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</w:p>
    <w:sectPr w:rsidR="00F0289D" w:rsidRPr="00C7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60460"/>
    <w:multiLevelType w:val="hybridMultilevel"/>
    <w:tmpl w:val="1266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6527C"/>
    <w:multiLevelType w:val="hybridMultilevel"/>
    <w:tmpl w:val="6EBA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1630">
    <w:abstractNumId w:val="1"/>
  </w:num>
  <w:num w:numId="2" w16cid:durableId="49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BB"/>
    <w:rsid w:val="00020253"/>
    <w:rsid w:val="00026A7A"/>
    <w:rsid w:val="0005563F"/>
    <w:rsid w:val="00064DF9"/>
    <w:rsid w:val="00071788"/>
    <w:rsid w:val="000747FF"/>
    <w:rsid w:val="00075A26"/>
    <w:rsid w:val="000B15BF"/>
    <w:rsid w:val="000E0223"/>
    <w:rsid w:val="000E6612"/>
    <w:rsid w:val="000F352F"/>
    <w:rsid w:val="0010770B"/>
    <w:rsid w:val="001102D3"/>
    <w:rsid w:val="0011405A"/>
    <w:rsid w:val="00114B9A"/>
    <w:rsid w:val="001173CE"/>
    <w:rsid w:val="00131219"/>
    <w:rsid w:val="00147F34"/>
    <w:rsid w:val="00170E3D"/>
    <w:rsid w:val="00173F91"/>
    <w:rsid w:val="001A31F8"/>
    <w:rsid w:val="001D1236"/>
    <w:rsid w:val="001E335B"/>
    <w:rsid w:val="001F4C0E"/>
    <w:rsid w:val="002155DC"/>
    <w:rsid w:val="0022180E"/>
    <w:rsid w:val="00225BA8"/>
    <w:rsid w:val="0024557D"/>
    <w:rsid w:val="002552D7"/>
    <w:rsid w:val="00266EF7"/>
    <w:rsid w:val="00276BB1"/>
    <w:rsid w:val="0029647A"/>
    <w:rsid w:val="002C5562"/>
    <w:rsid w:val="002E20C8"/>
    <w:rsid w:val="00301356"/>
    <w:rsid w:val="00304419"/>
    <w:rsid w:val="00311F24"/>
    <w:rsid w:val="00322F9D"/>
    <w:rsid w:val="00323FC7"/>
    <w:rsid w:val="00332DCC"/>
    <w:rsid w:val="003534BD"/>
    <w:rsid w:val="003579D1"/>
    <w:rsid w:val="00396769"/>
    <w:rsid w:val="003B0BA1"/>
    <w:rsid w:val="003D1239"/>
    <w:rsid w:val="003D446A"/>
    <w:rsid w:val="003D7E88"/>
    <w:rsid w:val="003E4440"/>
    <w:rsid w:val="0040083B"/>
    <w:rsid w:val="004237E8"/>
    <w:rsid w:val="00426EBB"/>
    <w:rsid w:val="00471DBB"/>
    <w:rsid w:val="00475BFF"/>
    <w:rsid w:val="004807BF"/>
    <w:rsid w:val="00485F08"/>
    <w:rsid w:val="00491ED9"/>
    <w:rsid w:val="004A1AA1"/>
    <w:rsid w:val="004B2141"/>
    <w:rsid w:val="0050215B"/>
    <w:rsid w:val="00505AFC"/>
    <w:rsid w:val="005223F7"/>
    <w:rsid w:val="00522779"/>
    <w:rsid w:val="005262F8"/>
    <w:rsid w:val="005321E2"/>
    <w:rsid w:val="00535160"/>
    <w:rsid w:val="00556A6C"/>
    <w:rsid w:val="005648A6"/>
    <w:rsid w:val="005A66EE"/>
    <w:rsid w:val="005D2C4D"/>
    <w:rsid w:val="005D454A"/>
    <w:rsid w:val="005D51CC"/>
    <w:rsid w:val="005E12E3"/>
    <w:rsid w:val="005F2962"/>
    <w:rsid w:val="005F5300"/>
    <w:rsid w:val="00602FED"/>
    <w:rsid w:val="00642116"/>
    <w:rsid w:val="00662610"/>
    <w:rsid w:val="00666027"/>
    <w:rsid w:val="006834BE"/>
    <w:rsid w:val="006B047C"/>
    <w:rsid w:val="006B7A92"/>
    <w:rsid w:val="006E2F88"/>
    <w:rsid w:val="006E5FB7"/>
    <w:rsid w:val="006F6948"/>
    <w:rsid w:val="00711099"/>
    <w:rsid w:val="00715F5D"/>
    <w:rsid w:val="00717721"/>
    <w:rsid w:val="0072243A"/>
    <w:rsid w:val="0077242C"/>
    <w:rsid w:val="00776B91"/>
    <w:rsid w:val="00777065"/>
    <w:rsid w:val="00796BE7"/>
    <w:rsid w:val="007C0D80"/>
    <w:rsid w:val="007C3430"/>
    <w:rsid w:val="007C5C53"/>
    <w:rsid w:val="007D1FEF"/>
    <w:rsid w:val="007E039B"/>
    <w:rsid w:val="007E44B8"/>
    <w:rsid w:val="00815F4C"/>
    <w:rsid w:val="00826D49"/>
    <w:rsid w:val="00834FF2"/>
    <w:rsid w:val="008366A0"/>
    <w:rsid w:val="00857E0B"/>
    <w:rsid w:val="0086239F"/>
    <w:rsid w:val="008925B3"/>
    <w:rsid w:val="008B03E7"/>
    <w:rsid w:val="008C3717"/>
    <w:rsid w:val="008D022B"/>
    <w:rsid w:val="008E46E4"/>
    <w:rsid w:val="00952E76"/>
    <w:rsid w:val="0096638D"/>
    <w:rsid w:val="00966F94"/>
    <w:rsid w:val="0097006F"/>
    <w:rsid w:val="009B1F9E"/>
    <w:rsid w:val="009F0051"/>
    <w:rsid w:val="009F3BFC"/>
    <w:rsid w:val="00A024BA"/>
    <w:rsid w:val="00A12CBB"/>
    <w:rsid w:val="00A15668"/>
    <w:rsid w:val="00A3264F"/>
    <w:rsid w:val="00A35DAA"/>
    <w:rsid w:val="00A4424A"/>
    <w:rsid w:val="00A85B66"/>
    <w:rsid w:val="00A85D48"/>
    <w:rsid w:val="00A94185"/>
    <w:rsid w:val="00AA3935"/>
    <w:rsid w:val="00AD665B"/>
    <w:rsid w:val="00B372B9"/>
    <w:rsid w:val="00B4430F"/>
    <w:rsid w:val="00B4534C"/>
    <w:rsid w:val="00B56CA2"/>
    <w:rsid w:val="00BC11CD"/>
    <w:rsid w:val="00BD621C"/>
    <w:rsid w:val="00BE7CC2"/>
    <w:rsid w:val="00BF7FA6"/>
    <w:rsid w:val="00C00B27"/>
    <w:rsid w:val="00C10CBF"/>
    <w:rsid w:val="00C2230A"/>
    <w:rsid w:val="00C51B56"/>
    <w:rsid w:val="00C53341"/>
    <w:rsid w:val="00C7032D"/>
    <w:rsid w:val="00C77ACE"/>
    <w:rsid w:val="00C93473"/>
    <w:rsid w:val="00CC2FE0"/>
    <w:rsid w:val="00CC2FEF"/>
    <w:rsid w:val="00CC79D0"/>
    <w:rsid w:val="00CE02A0"/>
    <w:rsid w:val="00CE0AFB"/>
    <w:rsid w:val="00CE4332"/>
    <w:rsid w:val="00CF167E"/>
    <w:rsid w:val="00D023CB"/>
    <w:rsid w:val="00D14284"/>
    <w:rsid w:val="00D35AE9"/>
    <w:rsid w:val="00D459C3"/>
    <w:rsid w:val="00D7759F"/>
    <w:rsid w:val="00DC21E8"/>
    <w:rsid w:val="00DC7F1E"/>
    <w:rsid w:val="00DD781A"/>
    <w:rsid w:val="00DF242C"/>
    <w:rsid w:val="00E00594"/>
    <w:rsid w:val="00E07B44"/>
    <w:rsid w:val="00E42DCF"/>
    <w:rsid w:val="00E700E5"/>
    <w:rsid w:val="00E72CCA"/>
    <w:rsid w:val="00E81FEE"/>
    <w:rsid w:val="00E9209F"/>
    <w:rsid w:val="00E9770C"/>
    <w:rsid w:val="00EA7C73"/>
    <w:rsid w:val="00EC02DB"/>
    <w:rsid w:val="00EC17C3"/>
    <w:rsid w:val="00ED4AAC"/>
    <w:rsid w:val="00EE5456"/>
    <w:rsid w:val="00EE607C"/>
    <w:rsid w:val="00F0289D"/>
    <w:rsid w:val="00F064C5"/>
    <w:rsid w:val="00F23DD4"/>
    <w:rsid w:val="00F419D3"/>
    <w:rsid w:val="00F71F3F"/>
    <w:rsid w:val="00F72E2A"/>
    <w:rsid w:val="00F9049D"/>
    <w:rsid w:val="00F95969"/>
    <w:rsid w:val="00FA26A6"/>
    <w:rsid w:val="00FB5938"/>
    <w:rsid w:val="00FB6334"/>
    <w:rsid w:val="00FB6DF7"/>
    <w:rsid w:val="00FD42FA"/>
    <w:rsid w:val="00FF3A75"/>
    <w:rsid w:val="015E9128"/>
    <w:rsid w:val="1B0A5C61"/>
    <w:rsid w:val="2C14431E"/>
    <w:rsid w:val="30E7B441"/>
    <w:rsid w:val="35A1FD07"/>
    <w:rsid w:val="51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FA6F"/>
  <w15:chartTrackingRefBased/>
  <w15:docId w15:val="{AE873DA7-3275-4A7E-A782-A815CCE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A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ACE"/>
  </w:style>
  <w:style w:type="character" w:customStyle="1" w:styleId="eop">
    <w:name w:val="eop"/>
    <w:basedOn w:val="DefaultParagraphFont"/>
    <w:rsid w:val="00C77ACE"/>
  </w:style>
  <w:style w:type="character" w:styleId="Hyperlink">
    <w:name w:val="Hyperlink"/>
    <w:basedOn w:val="DefaultParagraphFont"/>
    <w:uiPriority w:val="99"/>
    <w:unhideWhenUsed/>
    <w:rsid w:val="00D459C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A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7B919B5233B499497D337302E4680" ma:contentTypeVersion="14" ma:contentTypeDescription="Create a new document." ma:contentTypeScope="" ma:versionID="babfdbb052c81dcf6176f0b15e3d92c2">
  <xsd:schema xmlns:xsd="http://www.w3.org/2001/XMLSchema" xmlns:xs="http://www.w3.org/2001/XMLSchema" xmlns:p="http://schemas.microsoft.com/office/2006/metadata/properties" xmlns:ns3="aa94a72f-def8-4336-8188-7f2bd479cb71" xmlns:ns4="524349e9-426b-41cf-bf3d-0d0b1e03677c" targetNamespace="http://schemas.microsoft.com/office/2006/metadata/properties" ma:root="true" ma:fieldsID="7978d7329acd0a82bd40bcd429883c32" ns3:_="" ns4:_="">
    <xsd:import namespace="aa94a72f-def8-4336-8188-7f2bd479cb71"/>
    <xsd:import namespace="524349e9-426b-41cf-bf3d-0d0b1e036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4a72f-def8-4336-8188-7f2bd479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49e9-426b-41cf-bf3d-0d0b1e036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455F-08E8-4111-B303-322041C19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FF0D0-5D38-4219-81D7-582F87740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4D358-FC8F-43CD-82AD-A4250D59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4a72f-def8-4336-8188-7f2bd479cb71"/>
    <ds:schemaRef ds:uri="524349e9-426b-41cf-bf3d-0d0b1e036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Cooper</dc:creator>
  <cp:keywords/>
  <dc:description/>
  <cp:lastModifiedBy>Elaine Cooper (Staff - Iceni Primary Academy)</cp:lastModifiedBy>
  <cp:revision>25</cp:revision>
  <dcterms:created xsi:type="dcterms:W3CDTF">2026-02-12T10:07:00Z</dcterms:created>
  <dcterms:modified xsi:type="dcterms:W3CDTF">2026-02-25T07:36:00Z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0x010100B497B919B5233B499497D337302E4680</vt:lpwstr>
  </property>
</Properties>
</file>